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71" w:rsidRPr="00640E22" w:rsidRDefault="00046C71" w:rsidP="00046C7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40E22">
        <w:rPr>
          <w:rStyle w:val="c9"/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046C71" w:rsidRPr="00640E22" w:rsidRDefault="00046C71" w:rsidP="00046C71">
      <w:pPr>
        <w:pStyle w:val="a3"/>
        <w:jc w:val="center"/>
        <w:rPr>
          <w:rFonts w:ascii="Times New Roman" w:hAnsi="Times New Roman"/>
        </w:rPr>
      </w:pPr>
      <w:r w:rsidRPr="00640E2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640E2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Как провести выходной день с ребенком</w:t>
      </w:r>
      <w:r w:rsidRPr="00640E2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046C71" w:rsidRDefault="00046C71" w:rsidP="00046C71">
      <w:pPr>
        <w:pStyle w:val="a3"/>
        <w:jc w:val="center"/>
        <w:rPr>
          <w:i/>
        </w:rPr>
      </w:pPr>
    </w:p>
    <w:p w:rsidR="00046C71" w:rsidRDefault="00046C71" w:rsidP="00046C7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 МБДОУ 209</w:t>
      </w:r>
    </w:p>
    <w:p w:rsidR="00046C71" w:rsidRDefault="00046C71" w:rsidP="00046C7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Ломакина Елена Юрьевна</w:t>
      </w:r>
    </w:p>
    <w:p w:rsidR="00046C71" w:rsidRDefault="00046C71" w:rsidP="00046C7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 2024</w:t>
      </w:r>
    </w:p>
    <w:p w:rsidR="00046C71" w:rsidRDefault="00046C71" w:rsidP="00046C7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46C71" w:rsidRDefault="00046C71" w:rsidP="00046C7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640E22" w:rsidRPr="00640E22" w:rsidRDefault="00640E22" w:rsidP="00640E22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046C71"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Выходные дни – это время, когда родители и дети могут в полной мере испытать </w:t>
      </w:r>
      <w:r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радость в общении друг с другом, </w:t>
      </w:r>
      <w:r w:rsidR="00046C71" w:rsidRPr="00640E2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640E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 поскольку в будние дни родители заняты на работе, а дети ходят в детский сад.</w:t>
      </w:r>
      <w:r w:rsidR="00046C71"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     </w:t>
      </w:r>
    </w:p>
    <w:p w:rsidR="00640E22" w:rsidRPr="00640E22" w:rsidRDefault="00640E22" w:rsidP="00640E22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640E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</w:t>
      </w:r>
      <w:r w:rsidRPr="00640E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640E22" w:rsidRPr="00640E22" w:rsidRDefault="00640E22" w:rsidP="00640E22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640E22">
        <w:rPr>
          <w:rFonts w:ascii="Times New Roman" w:hAnsi="Times New Roman"/>
          <w:sz w:val="24"/>
          <w:szCs w:val="24"/>
          <w:shd w:val="clear" w:color="auto" w:fill="FFFFFF"/>
        </w:rPr>
        <w:t>      В</w:t>
      </w:r>
      <w:r w:rsidR="00046C71"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стаёт вопрос – как сделать так, чтобы они прошли интересно для детей?  Детям необходимо родительское внимание, общение.  Дети очень чувствительны и регулярно нуждаются в вашем внимании. Поэтому необходимо постараться все свои дела сделать в течение рабочей недели. А выходной провести с максимальной пользой для детей.                                   </w:t>
      </w:r>
    </w:p>
    <w:p w:rsidR="001F054F" w:rsidRDefault="00640E22" w:rsidP="00640E22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  <w:r w:rsidR="00046C71"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 Итак, вы проснулись, погода благоприятна для прогулок. Можно отправиться с ребёнком на детскую площадку или в парк. Можно полюбоваться природой и подышать свежим воздухом. Свежий воздух полезен для малыша. Зимой можно покататься на санках, лыжах, слепить снеговика, поиграть в снежки. Осенью можно собирать красивые листочки, сделать из них букеты, гербарий или аппликацию, сходить всей семьей в лес за грибами, ягодами. </w:t>
      </w:r>
      <w:proofErr w:type="gramStart"/>
      <w:r w:rsidR="00046C71" w:rsidRPr="00640E22">
        <w:rPr>
          <w:rFonts w:ascii="Times New Roman" w:hAnsi="Times New Roman"/>
          <w:sz w:val="24"/>
          <w:szCs w:val="24"/>
          <w:shd w:val="clear" w:color="auto" w:fill="FFFFFF"/>
        </w:rPr>
        <w:t>Летом можно всем поехать на природу, на озеро, купаться, собирать цветы, поиграть в футбол, запустить воздушного змея, самолёт, осваивать самокат, велосипед, ролики.</w:t>
      </w:r>
      <w:proofErr w:type="gramEnd"/>
      <w:r w:rsidR="00046C71" w:rsidRPr="00640E22">
        <w:rPr>
          <w:rFonts w:ascii="Times New Roman" w:hAnsi="Times New Roman"/>
          <w:sz w:val="24"/>
          <w:szCs w:val="24"/>
          <w:shd w:val="clear" w:color="auto" w:fill="FFFFFF"/>
        </w:rPr>
        <w:t xml:space="preserve"> Всегда можно сходить в музей, в кино. Много нового и увлекательного принесет поход в зоопарк.   Ребёнок получит не только положительные эмоции, но и новые знания.    </w:t>
      </w:r>
    </w:p>
    <w:p w:rsidR="008B32F8" w:rsidRPr="008B32F8" w:rsidRDefault="008B32F8" w:rsidP="00640E22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Очень полезным будет поход в театр на детский спектакль. Для детей поход в театр – это погружение в необычную, волшебную жизнь.   </w:t>
      </w:r>
    </w:p>
    <w:p w:rsidR="008B32F8" w:rsidRPr="008B32F8" w:rsidRDefault="008B32F8" w:rsidP="00640E22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</w:t>
      </w:r>
      <w:r w:rsidRPr="008B32F8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Р</w:t>
      </w:r>
      <w:r w:rsidRPr="008B32F8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ешающее слово остается за ребенком, это один из моментов, когда ребенок чувствует свою сопричастность </w:t>
      </w:r>
      <w:r w:rsidRPr="008B32F8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с </w:t>
      </w:r>
      <w:r w:rsidRPr="008B32F8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взрос</w:t>
      </w:r>
      <w:r w:rsidRPr="008B32F8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лым в семье и растет спокойным, </w:t>
      </w:r>
      <w:r w:rsidRPr="008B32F8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уверенным.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                                                                                                  </w:t>
      </w:r>
    </w:p>
    <w:p w:rsidR="008B32F8" w:rsidRPr="008B32F8" w:rsidRDefault="008B32F8" w:rsidP="00640E22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Любое своё приключение не забы</w:t>
      </w:r>
      <w:r w:rsidR="00F508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вайте фотографировать.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Как-нибудь, вечером будет приятно посидеть в кругу семьи и вспомнить о</w:t>
      </w:r>
      <w:r w:rsidR="00F508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весело проведённом времени.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Очень важно во время прогулок - общение с ребёнком, обращать</w:t>
      </w:r>
      <w:r w:rsidR="00F508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внимание на то, что происходит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вокруг: какое время года, цвет листвы, как</w:t>
      </w:r>
      <w:r w:rsidR="00F508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одеты люди. Побуждайте ребёнка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сопричастность его интересам. Так формируется доверие и любовь к родителям.</w:t>
      </w:r>
    </w:p>
    <w:p w:rsidR="008B32F8" w:rsidRPr="008B32F8" w:rsidRDefault="008B32F8" w:rsidP="00640E22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детям и взрослым, они развивают интеллект, мышление, воображение. Неплохой вариант заняться вместе с ребенком рисованием, лепкой, изготовлением подарков на ближайшие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праздники. Выбор материалов огромен – пластилин, карандаши, краски, фломастеры. Почти всем детям нравится выращивание и уход за растениями. Можно устроить свой маленький круглогодичный садик или огород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окн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 </w:t>
      </w:r>
    </w:p>
    <w:p w:rsidR="008B32F8" w:rsidRDefault="008B32F8" w:rsidP="00640E22">
      <w:pPr>
        <w:pStyle w:val="a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любого возраста любят слушать сказки. Можно просто почитать детям интересную книжку. А из сказок, которые нравятся больше всех нарисовать или изготовить из подручных средств персонажи, с которыми придумать свою историю и показать кукольное представление своему малышу.  Порекомендую такие сказки как: «Три поросенка», «Красная Шапочка», «Приключения Незнайки и его друзей», «Дядя Степа», «Вот какой рассеянный», «Знаменитый утенок Тим», «</w:t>
      </w:r>
      <w:proofErr w:type="spellStart"/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Федорино</w:t>
      </w:r>
      <w:proofErr w:type="spellEnd"/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горе» и мно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 </w:t>
      </w:r>
      <w:r w:rsidRPr="008B32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других интересных и веселых сказок.  </w:t>
      </w:r>
    </w:p>
    <w:p w:rsidR="00F50849" w:rsidRPr="00F50849" w:rsidRDefault="00F50849" w:rsidP="00F50849">
      <w:pPr>
        <w:pStyle w:val="a3"/>
        <w:rPr>
          <w:color w:val="181818"/>
          <w:sz w:val="24"/>
          <w:szCs w:val="24"/>
        </w:rPr>
      </w:pPr>
      <w:r w:rsidRPr="00F50849">
        <w:rPr>
          <w:color w:val="000000"/>
          <w:sz w:val="24"/>
          <w:szCs w:val="24"/>
          <w:shd w:val="clear" w:color="auto" w:fill="FFFFFF"/>
        </w:rPr>
        <w:t xml:space="preserve">     </w:t>
      </w:r>
      <w:r w:rsidRPr="00F50849">
        <w:rPr>
          <w:sz w:val="24"/>
          <w:szCs w:val="24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F50849" w:rsidRPr="00F50849" w:rsidRDefault="00F50849" w:rsidP="00F50849">
      <w:pPr>
        <w:pStyle w:val="a3"/>
        <w:rPr>
          <w:color w:val="181818"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F50849">
        <w:rPr>
          <w:sz w:val="24"/>
          <w:szCs w:val="24"/>
        </w:rPr>
        <w:t>Посмотрите вокруг глазами ребенка - сколько интересного в мире!</w:t>
      </w:r>
    </w:p>
    <w:p w:rsidR="00F50849" w:rsidRPr="00F50849" w:rsidRDefault="00F50849" w:rsidP="00F50849">
      <w:pPr>
        <w:pStyle w:val="a3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Pr="00F50849">
        <w:rPr>
          <w:rFonts w:eastAsia="Times New Roman"/>
          <w:color w:val="000000"/>
          <w:sz w:val="24"/>
          <w:szCs w:val="24"/>
          <w:lang w:eastAsia="ru-RU"/>
        </w:rPr>
        <w:t>Существует много способов, как провести выходной день с ребёнком интересно и увлекательно.</w:t>
      </w:r>
    </w:p>
    <w:p w:rsidR="00F50849" w:rsidRPr="00F50849" w:rsidRDefault="00F50849" w:rsidP="00F50849">
      <w:pPr>
        <w:pStyle w:val="a3"/>
        <w:rPr>
          <w:rFonts w:eastAsia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Pr="00F50849">
        <w:rPr>
          <w:rFonts w:eastAsia="Times New Roman"/>
          <w:b/>
          <w:color w:val="FF0000"/>
          <w:sz w:val="24"/>
          <w:szCs w:val="24"/>
          <w:lang w:eastAsia="ru-RU"/>
        </w:rPr>
        <w:t>Фантазируйте и вы с ребенком получите массу впечатлений от общения.</w:t>
      </w:r>
    </w:p>
    <w:p w:rsidR="00F50849" w:rsidRPr="008B32F8" w:rsidRDefault="00F50849" w:rsidP="00640E22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50849" w:rsidRPr="008B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71"/>
    <w:rsid w:val="00046C71"/>
    <w:rsid w:val="001F054F"/>
    <w:rsid w:val="00640E22"/>
    <w:rsid w:val="008B32F8"/>
    <w:rsid w:val="00F5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046C71"/>
  </w:style>
  <w:style w:type="paragraph" w:styleId="a4">
    <w:name w:val="Normal (Web)"/>
    <w:basedOn w:val="a"/>
    <w:uiPriority w:val="99"/>
    <w:semiHidden/>
    <w:unhideWhenUsed/>
    <w:rsid w:val="00F5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C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9">
    <w:name w:val="c9"/>
    <w:basedOn w:val="a0"/>
    <w:rsid w:val="00046C71"/>
  </w:style>
  <w:style w:type="paragraph" w:styleId="a4">
    <w:name w:val="Normal (Web)"/>
    <w:basedOn w:val="a"/>
    <w:uiPriority w:val="99"/>
    <w:semiHidden/>
    <w:unhideWhenUsed/>
    <w:rsid w:val="00F50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Batya_2</dc:creator>
  <cp:lastModifiedBy>Batya_2</cp:lastModifiedBy>
  <cp:revision>1</cp:revision>
  <dcterms:created xsi:type="dcterms:W3CDTF">2024-09-22T19:17:00Z</dcterms:created>
  <dcterms:modified xsi:type="dcterms:W3CDTF">2024-09-22T20:21:00Z</dcterms:modified>
</cp:coreProperties>
</file>